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9E7E" w14:textId="77777777" w:rsidR="00797191" w:rsidRPr="005735E0" w:rsidRDefault="00797191" w:rsidP="00797191">
      <w:pPr>
        <w:rPr>
          <w:b/>
        </w:rPr>
      </w:pPr>
      <w:r>
        <w:rPr>
          <w:b/>
        </w:rPr>
        <w:t xml:space="preserve">World History/English 9-10 </w:t>
      </w:r>
    </w:p>
    <w:p w14:paraId="12C62CB4" w14:textId="77777777" w:rsidR="00797191" w:rsidRDefault="00797191" w:rsidP="00797191">
      <w:pPr>
        <w:rPr>
          <w:b/>
        </w:rPr>
      </w:pPr>
      <w:r>
        <w:rPr>
          <w:b/>
        </w:rPr>
        <w:t>November 10-12</w:t>
      </w:r>
    </w:p>
    <w:p w14:paraId="57ADC291" w14:textId="77777777" w:rsidR="00797191" w:rsidRDefault="00797191" w:rsidP="00797191">
      <w:pPr>
        <w:rPr>
          <w:b/>
        </w:rPr>
      </w:pPr>
      <w:r>
        <w:rPr>
          <w:b/>
        </w:rPr>
        <w:t>Week 13</w:t>
      </w:r>
    </w:p>
    <w:p w14:paraId="400E11F6" w14:textId="77777777" w:rsidR="00797191" w:rsidRDefault="00797191" w:rsidP="00797191">
      <w:pPr>
        <w:rPr>
          <w:b/>
        </w:rPr>
      </w:pPr>
    </w:p>
    <w:p w14:paraId="76D3E9AC" w14:textId="77777777" w:rsidR="00797191" w:rsidRDefault="00797191" w:rsidP="00797191">
      <w:pPr>
        <w:rPr>
          <w:b/>
        </w:rPr>
      </w:pPr>
      <w:r>
        <w:rPr>
          <w:b/>
        </w:rPr>
        <w:t>Homework due Tuesday, November 10</w:t>
      </w:r>
    </w:p>
    <w:p w14:paraId="3AB86D7C" w14:textId="77777777" w:rsidR="00797191" w:rsidRDefault="00797191" w:rsidP="00797191">
      <w:proofErr w:type="gramStart"/>
      <w:r>
        <w:t xml:space="preserve">Printed research on the analogy of </w:t>
      </w:r>
      <w:r w:rsidRPr="00797191">
        <w:rPr>
          <w:i/>
        </w:rPr>
        <w:t>Animal Farm.</w:t>
      </w:r>
      <w:proofErr w:type="gramEnd"/>
    </w:p>
    <w:p w14:paraId="504D0D94" w14:textId="77777777" w:rsidR="00797191" w:rsidRPr="005A119C" w:rsidRDefault="00797191" w:rsidP="00797191"/>
    <w:p w14:paraId="370ED74F" w14:textId="77777777" w:rsidR="00797191" w:rsidRDefault="00797191" w:rsidP="00797191">
      <w:r w:rsidRPr="005A119C">
        <w:rPr>
          <w:b/>
        </w:rPr>
        <w:t>Tuesday:</w:t>
      </w:r>
      <w:r>
        <w:t xml:space="preserve"> </w:t>
      </w:r>
    </w:p>
    <w:p w14:paraId="4F66C4CB" w14:textId="77777777" w:rsidR="00797191" w:rsidRDefault="00797191" w:rsidP="00797191"/>
    <w:p w14:paraId="6AC6433E" w14:textId="003C71E2" w:rsidR="001B6CE4" w:rsidRDefault="001B6CE4" w:rsidP="00797191">
      <w:r>
        <w:t xml:space="preserve">Additional direct quote </w:t>
      </w:r>
      <w:proofErr w:type="gramStart"/>
      <w:r>
        <w:t>practice</w:t>
      </w:r>
      <w:r w:rsidR="006F0FA0">
        <w:t xml:space="preserve">  </w:t>
      </w:r>
      <w:proofErr w:type="gramEnd"/>
      <w:r w:rsidR="006F0FA0">
        <w:fldChar w:fldCharType="begin"/>
      </w:r>
      <w:r w:rsidR="006F0FA0">
        <w:instrText xml:space="preserve"> HYPERLINK "</w:instrText>
      </w:r>
      <w:r w:rsidR="006F0FA0" w:rsidRPr="006F0FA0">
        <w:instrText>http://www.chino.k12.ca.us/cms/lib8/CA01902308/Centricity/Domain/3438/embedding_quotations_into_your_writing.pdf</w:instrText>
      </w:r>
      <w:r w:rsidR="006F0FA0">
        <w:instrText xml:space="preserve">" </w:instrText>
      </w:r>
      <w:r w:rsidR="006F0FA0">
        <w:fldChar w:fldCharType="separate"/>
      </w:r>
      <w:r w:rsidR="006F0FA0" w:rsidRPr="00755362">
        <w:rPr>
          <w:rStyle w:val="Hyperlink"/>
        </w:rPr>
        <w:t>http://www.chino.k12.ca.us/cms/lib8/CA01902308/Centricity/Domain/3438/embedding_quotations_into_your_writing.pdf</w:t>
      </w:r>
      <w:r w:rsidR="006F0FA0">
        <w:fldChar w:fldCharType="end"/>
      </w:r>
      <w:r w:rsidR="006F0FA0">
        <w:t xml:space="preserve"> </w:t>
      </w:r>
      <w:bookmarkStart w:id="0" w:name="_GoBack"/>
      <w:bookmarkEnd w:id="0"/>
    </w:p>
    <w:p w14:paraId="34988A72" w14:textId="77777777" w:rsidR="00797191" w:rsidRDefault="00797191" w:rsidP="00797191">
      <w:r>
        <w:t xml:space="preserve">Finish movie: </w:t>
      </w:r>
      <w:r w:rsidRPr="00797191">
        <w:rPr>
          <w:i/>
        </w:rPr>
        <w:t>Animal Farm</w:t>
      </w:r>
    </w:p>
    <w:p w14:paraId="5B040410" w14:textId="77777777" w:rsidR="00797191" w:rsidRDefault="00797191" w:rsidP="00797191">
      <w:r>
        <w:t>Review for history test.</w:t>
      </w:r>
    </w:p>
    <w:p w14:paraId="441CD30C" w14:textId="77777777" w:rsidR="00797191" w:rsidRDefault="00797191" w:rsidP="00797191"/>
    <w:p w14:paraId="20D94928" w14:textId="77777777" w:rsidR="00797191" w:rsidRDefault="00797191" w:rsidP="00797191">
      <w:r w:rsidRPr="005A119C">
        <w:rPr>
          <w:b/>
        </w:rPr>
        <w:t>Thursday:</w:t>
      </w:r>
      <w:r>
        <w:t xml:space="preserve"> </w:t>
      </w:r>
    </w:p>
    <w:p w14:paraId="4AD8362F" w14:textId="77777777" w:rsidR="00797191" w:rsidRDefault="00797191" w:rsidP="00797191"/>
    <w:p w14:paraId="684127F6" w14:textId="77777777" w:rsidR="00083644" w:rsidRDefault="00083644" w:rsidP="00797191">
      <w:r>
        <w:t xml:space="preserve">Review for </w:t>
      </w:r>
      <w:r w:rsidR="00797191">
        <w:t>History exam: chapters 5, 6, and sections 1 and 2 of 14.</w:t>
      </w:r>
      <w:r>
        <w:t xml:space="preserve">  (</w:t>
      </w:r>
      <w:proofErr w:type="gramStart"/>
      <w:r>
        <w:t>test</w:t>
      </w:r>
      <w:proofErr w:type="gramEnd"/>
      <w:r>
        <w:t xml:space="preserve"> has been </w:t>
      </w:r>
    </w:p>
    <w:p w14:paraId="63A37AD2" w14:textId="6FBBC952" w:rsidR="00797191" w:rsidRDefault="00083644" w:rsidP="00797191">
      <w:r>
        <w:tab/>
      </w:r>
      <w:proofErr w:type="gramStart"/>
      <w:r>
        <w:t>moved</w:t>
      </w:r>
      <w:proofErr w:type="gramEnd"/>
      <w:r>
        <w:t xml:space="preserve"> to next Tuesday due to this Wednesday being a holiday.)</w:t>
      </w:r>
    </w:p>
    <w:p w14:paraId="11ABAAA6" w14:textId="122753DD" w:rsidR="00797191" w:rsidRDefault="00797191" w:rsidP="00797191">
      <w:r>
        <w:t xml:space="preserve">Practice test for </w:t>
      </w:r>
      <w:r w:rsidRPr="00797191">
        <w:rPr>
          <w:i/>
        </w:rPr>
        <w:t>Animal Farm</w:t>
      </w:r>
      <w:r>
        <w:rPr>
          <w:i/>
        </w:rPr>
        <w:t xml:space="preserve"> </w:t>
      </w:r>
    </w:p>
    <w:p w14:paraId="01BE6C6A" w14:textId="77777777" w:rsidR="00797191" w:rsidRDefault="00797191" w:rsidP="00797191"/>
    <w:p w14:paraId="0151C447" w14:textId="77777777" w:rsidR="00797191" w:rsidRDefault="00797191" w:rsidP="00797191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November 17</w:t>
      </w:r>
    </w:p>
    <w:p w14:paraId="38E379E3" w14:textId="77777777" w:rsidR="00797191" w:rsidRDefault="00797191" w:rsidP="00797191"/>
    <w:p w14:paraId="09C90F8B" w14:textId="73CF39D5" w:rsidR="00083644" w:rsidRDefault="00083644" w:rsidP="00797191">
      <w:r>
        <w:t>Study for History test- exam is Tuesday</w:t>
      </w:r>
      <w:r w:rsidR="005D15CA">
        <w:t>, November 17</w:t>
      </w:r>
    </w:p>
    <w:p w14:paraId="63EA0A0C" w14:textId="77777777" w:rsidR="005D15CA" w:rsidRDefault="00083644" w:rsidP="00797191">
      <w:r>
        <w:tab/>
        <w:t xml:space="preserve">Suggested study technique: </w:t>
      </w:r>
      <w:proofErr w:type="gramStart"/>
      <w:r>
        <w:t>listen to audio summaries</w:t>
      </w:r>
      <w:proofErr w:type="gramEnd"/>
      <w:r>
        <w:t xml:space="preserve">, </w:t>
      </w:r>
      <w:proofErr w:type="gramStart"/>
      <w:r>
        <w:t>take online quizzes</w:t>
      </w:r>
      <w:proofErr w:type="gramEnd"/>
      <w:r>
        <w:t xml:space="preserve"> </w:t>
      </w:r>
    </w:p>
    <w:p w14:paraId="0165FB33" w14:textId="595AF551" w:rsidR="00083644" w:rsidRDefault="005D15CA" w:rsidP="00797191">
      <w:r>
        <w:tab/>
      </w:r>
      <w:proofErr w:type="gramStart"/>
      <w:r w:rsidR="00083644">
        <w:t>and</w:t>
      </w:r>
      <w:proofErr w:type="gramEnd"/>
      <w:r w:rsidR="00083644">
        <w:t xml:space="preserve"> practice online </w:t>
      </w:r>
      <w:proofErr w:type="spellStart"/>
      <w:r w:rsidR="00083644">
        <w:t>flipcards</w:t>
      </w:r>
      <w:proofErr w:type="spellEnd"/>
      <w:r w:rsidR="00083644">
        <w:t>,</w:t>
      </w:r>
      <w:r>
        <w:t xml:space="preserve"> and read over content of Power Points.</w:t>
      </w:r>
    </w:p>
    <w:p w14:paraId="1181FA39" w14:textId="77777777" w:rsidR="005D15CA" w:rsidRDefault="005D15CA" w:rsidP="00797191"/>
    <w:p w14:paraId="3A5FE725" w14:textId="77777777" w:rsidR="005D15CA" w:rsidRDefault="005D15CA" w:rsidP="00797191">
      <w:r>
        <w:tab/>
        <w:t xml:space="preserve">Be sure you thoroughly understand the concept of absolutism, </w:t>
      </w:r>
    </w:p>
    <w:p w14:paraId="5598BD75" w14:textId="77777777" w:rsidR="005D15CA" w:rsidRDefault="005D15CA" w:rsidP="00797191">
      <w:r>
        <w:tab/>
      </w:r>
      <w:proofErr w:type="gramStart"/>
      <w:r>
        <w:t>enlightenment</w:t>
      </w:r>
      <w:proofErr w:type="gramEnd"/>
      <w:r>
        <w:t xml:space="preserve">, scientific revolution, the philosophies of Locke, Voltaire, etc., </w:t>
      </w:r>
    </w:p>
    <w:p w14:paraId="42690F5C" w14:textId="764CBC4C" w:rsidR="005D15CA" w:rsidRDefault="005D15CA" w:rsidP="00797191">
      <w:r>
        <w:tab/>
      </w:r>
      <w:proofErr w:type="gramStart"/>
      <w:r>
        <w:t>and</w:t>
      </w:r>
      <w:proofErr w:type="gramEnd"/>
      <w:r>
        <w:t xml:space="preserve"> the Russian Revolution. </w:t>
      </w:r>
    </w:p>
    <w:p w14:paraId="78E0A83E" w14:textId="77777777" w:rsidR="005D15CA" w:rsidRDefault="005D15CA" w:rsidP="00797191"/>
    <w:p w14:paraId="09C7DCBE" w14:textId="5A79200B" w:rsidR="007D5B53" w:rsidRDefault="005D15CA">
      <w:r>
        <w:t>Begin to s</w:t>
      </w:r>
      <w:r w:rsidR="00797191">
        <w:t xml:space="preserve">tudy for </w:t>
      </w:r>
      <w:r w:rsidR="00797191" w:rsidRPr="00797191">
        <w:rPr>
          <w:i/>
        </w:rPr>
        <w:t>Animal Farm</w:t>
      </w:r>
      <w:r w:rsidR="00797191">
        <w:rPr>
          <w:i/>
        </w:rPr>
        <w:t xml:space="preserve"> </w:t>
      </w:r>
      <w:r w:rsidR="00797191" w:rsidRPr="00797191">
        <w:t>exam</w:t>
      </w:r>
      <w:r w:rsidR="00797191">
        <w:t>: Thursday, November</w:t>
      </w:r>
      <w:r w:rsidR="0093337F">
        <w:t xml:space="preserve"> 19</w:t>
      </w:r>
    </w:p>
    <w:p w14:paraId="6A575AE4" w14:textId="19479F5F" w:rsidR="00D041CC" w:rsidRDefault="00D041CC">
      <w:r>
        <w:tab/>
        <w:t>I suggest doing any online quizzes you can find. There are many.</w:t>
      </w:r>
    </w:p>
    <w:p w14:paraId="3446C02F" w14:textId="3024C188" w:rsidR="00D041CC" w:rsidRDefault="00D041CC">
      <w:r>
        <w:tab/>
        <w:t>This test is also about the English content we have studied, so be sure you have a good understanding of all literary devices, how to write a business letter, types of propaganda and persuasion techniques, connotation and denotation, and double speak. You will not be tested on MLA format.</w:t>
      </w:r>
    </w:p>
    <w:p w14:paraId="6FEA9989" w14:textId="77777777" w:rsidR="005D15CA" w:rsidRDefault="005D15CA"/>
    <w:p w14:paraId="536C1F3E" w14:textId="16111209" w:rsidR="0093337F" w:rsidRDefault="0093337F">
      <w:r>
        <w:t xml:space="preserve">Create outline for essay. This should be detailed, including quotes you might use from the book or your research.  </w:t>
      </w:r>
      <w:r w:rsidR="005D15CA">
        <w:t xml:space="preserve">This assignment will help you review for the test. </w:t>
      </w:r>
      <w:r>
        <w:t>Final draft of essay in MLA content will be due after Thanksgiving break.</w:t>
      </w:r>
    </w:p>
    <w:p w14:paraId="75F76C88" w14:textId="77777777" w:rsidR="0093337F" w:rsidRDefault="0093337F"/>
    <w:p w14:paraId="44C1E86D" w14:textId="27EDA116" w:rsidR="00797191" w:rsidRDefault="00797191"/>
    <w:p w14:paraId="62499D36" w14:textId="7E02C638" w:rsidR="005D15CA" w:rsidRDefault="005D15CA">
      <w:r>
        <w:t xml:space="preserve">Extra Credit Movie Day has been set for Friday, November 20, 12:00-4:00. We will </w:t>
      </w:r>
      <w:r w:rsidR="0006520D">
        <w:t xml:space="preserve">try to </w:t>
      </w:r>
      <w:r>
        <w:t>watch two movies. Titles to be determined but nothing will be rated beyond PG-13.</w:t>
      </w:r>
    </w:p>
    <w:sectPr w:rsidR="005D15CA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91"/>
    <w:rsid w:val="0006520D"/>
    <w:rsid w:val="00083644"/>
    <w:rsid w:val="0016093E"/>
    <w:rsid w:val="001B6CE4"/>
    <w:rsid w:val="005D15CA"/>
    <w:rsid w:val="006F0FA0"/>
    <w:rsid w:val="00797191"/>
    <w:rsid w:val="007D5B53"/>
    <w:rsid w:val="0093337F"/>
    <w:rsid w:val="00D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69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dcterms:created xsi:type="dcterms:W3CDTF">2015-10-31T07:51:00Z</dcterms:created>
  <dcterms:modified xsi:type="dcterms:W3CDTF">2015-11-09T23:50:00Z</dcterms:modified>
</cp:coreProperties>
</file>