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1F3F2" w14:textId="77777777" w:rsidR="00C02D82" w:rsidRPr="008A4D13" w:rsidRDefault="00C02D82" w:rsidP="00C02D82">
      <w:pPr>
        <w:rPr>
          <w:b/>
        </w:rPr>
      </w:pPr>
      <w:r>
        <w:rPr>
          <w:b/>
        </w:rPr>
        <w:t>World History/English 10</w:t>
      </w:r>
    </w:p>
    <w:p w14:paraId="2CA8516C" w14:textId="77777777" w:rsidR="00C02D82" w:rsidRPr="008A4D13" w:rsidRDefault="00C02D82" w:rsidP="00C02D82">
      <w:pPr>
        <w:rPr>
          <w:b/>
        </w:rPr>
      </w:pPr>
      <w:r>
        <w:rPr>
          <w:b/>
        </w:rPr>
        <w:t>February 21-23</w:t>
      </w:r>
    </w:p>
    <w:p w14:paraId="50487327" w14:textId="77777777" w:rsidR="00C02D82" w:rsidRPr="008A4D13" w:rsidRDefault="00C02D82" w:rsidP="00C02D82">
      <w:pPr>
        <w:rPr>
          <w:b/>
        </w:rPr>
      </w:pPr>
      <w:r>
        <w:rPr>
          <w:b/>
        </w:rPr>
        <w:t>Week 24</w:t>
      </w:r>
    </w:p>
    <w:p w14:paraId="06766D9F" w14:textId="77777777" w:rsidR="00C02D82" w:rsidRDefault="00C02D82" w:rsidP="00C02D82"/>
    <w:p w14:paraId="0858270F" w14:textId="77777777" w:rsidR="00C02D82" w:rsidRDefault="00C02D82" w:rsidP="00C02D82">
      <w:r w:rsidRPr="00611529">
        <w:rPr>
          <w:b/>
        </w:rPr>
        <w:t>Homework due:</w:t>
      </w:r>
      <w:r>
        <w:t xml:space="preserve"> </w:t>
      </w:r>
    </w:p>
    <w:p w14:paraId="38DF2A10" w14:textId="77777777" w:rsidR="00C02D82" w:rsidRDefault="00C02D82" w:rsidP="00C02D82">
      <w:r>
        <w:t>Nothing. I hope you had a wonderful 4-day week-end.</w:t>
      </w:r>
    </w:p>
    <w:p w14:paraId="645D89D1" w14:textId="77777777" w:rsidR="00C02D82" w:rsidRDefault="00C02D82" w:rsidP="00C02D82"/>
    <w:p w14:paraId="737D073E" w14:textId="77777777" w:rsidR="00C02D82" w:rsidRPr="00D93D78" w:rsidRDefault="00C02D82" w:rsidP="00C02D82">
      <w:pPr>
        <w:rPr>
          <w:b/>
        </w:rPr>
      </w:pPr>
      <w:r w:rsidRPr="00D93D78">
        <w:rPr>
          <w:b/>
        </w:rPr>
        <w:t>Tuesday class work:</w:t>
      </w:r>
    </w:p>
    <w:p w14:paraId="1E8BBA14" w14:textId="77777777" w:rsidR="00C02D82" w:rsidRDefault="00C02D82" w:rsidP="00C02D82">
      <w:r>
        <w:t>Grammar Bell Ringer</w:t>
      </w:r>
    </w:p>
    <w:p w14:paraId="716E621C" w14:textId="77777777" w:rsidR="00C02D82" w:rsidRDefault="009305AF" w:rsidP="00C02D82">
      <w:r>
        <w:t>Review end of WWI</w:t>
      </w:r>
      <w:r w:rsidR="00C02D82">
        <w:t>- what changes did it make in the world?</w:t>
      </w:r>
    </w:p>
    <w:p w14:paraId="32B6CC00" w14:textId="77777777" w:rsidR="00C02D82" w:rsidRDefault="00C02D82" w:rsidP="00C02D82">
      <w:r>
        <w:tab/>
        <w:t xml:space="preserve">How did it </w:t>
      </w:r>
      <w:r w:rsidR="009305AF">
        <w:t>lead to WWII?</w:t>
      </w:r>
    </w:p>
    <w:p w14:paraId="29BCF158" w14:textId="298875B9" w:rsidR="009305AF" w:rsidRDefault="009305AF" w:rsidP="009305AF">
      <w:r>
        <w:t>Begin researching the following questions</w:t>
      </w:r>
      <w:r w:rsidR="00B77AF0">
        <w:t>. Your response will be a well-or</w:t>
      </w:r>
      <w:r>
        <w:t>ganized and detailed essay. It must be typed and sh</w:t>
      </w:r>
      <w:r w:rsidR="00E3002B">
        <w:t>ould be about 3 pages in length, due in 2 weeks, so be sure to work hard. The more you do in class, the less you will need to do at home.</w:t>
      </w:r>
      <w:bookmarkStart w:id="0" w:name="_GoBack"/>
      <w:bookmarkEnd w:id="0"/>
    </w:p>
    <w:p w14:paraId="62997C3E" w14:textId="77777777" w:rsidR="009305AF" w:rsidRDefault="009305AF" w:rsidP="009305AF">
      <w:pPr>
        <w:pStyle w:val="ListParagraph"/>
        <w:numPr>
          <w:ilvl w:val="0"/>
          <w:numId w:val="1"/>
        </w:numPr>
      </w:pPr>
      <w:r>
        <w:t>What factors led to dictatorships in Italy, Germany and Japan?</w:t>
      </w:r>
    </w:p>
    <w:p w14:paraId="354034A2" w14:textId="77777777" w:rsidR="009305AF" w:rsidRDefault="009305AF" w:rsidP="009305AF">
      <w:pPr>
        <w:pStyle w:val="ListParagraph"/>
        <w:numPr>
          <w:ilvl w:val="0"/>
          <w:numId w:val="1"/>
        </w:numPr>
      </w:pPr>
      <w:r>
        <w:t>What similar goals did Hitler, Mussolini and Hirohito share?</w:t>
      </w:r>
    </w:p>
    <w:p w14:paraId="7B300A15" w14:textId="77777777" w:rsidR="009305AF" w:rsidRDefault="009305AF" w:rsidP="009305AF">
      <w:pPr>
        <w:pStyle w:val="ListParagraph"/>
        <w:numPr>
          <w:ilvl w:val="0"/>
          <w:numId w:val="1"/>
        </w:numPr>
      </w:pPr>
      <w:r>
        <w:t>What were the advantages and disadvantages of being under fascist rule?</w:t>
      </w:r>
    </w:p>
    <w:p w14:paraId="7CFFC2A8" w14:textId="77777777" w:rsidR="009305AF" w:rsidRDefault="009305AF" w:rsidP="009305AF">
      <w:pPr>
        <w:pStyle w:val="ListParagraph"/>
        <w:numPr>
          <w:ilvl w:val="0"/>
          <w:numId w:val="1"/>
        </w:numPr>
      </w:pPr>
      <w:r>
        <w:t>What was reason for appeasement prior to WW2? Was it successful?</w:t>
      </w:r>
    </w:p>
    <w:p w14:paraId="7ADBB11F" w14:textId="77777777" w:rsidR="009305AF" w:rsidRDefault="009305AF" w:rsidP="00C02D82"/>
    <w:p w14:paraId="5926E979" w14:textId="77777777" w:rsidR="00C02D82" w:rsidRDefault="00C02D82" w:rsidP="00C02D82"/>
    <w:p w14:paraId="44D7A07F" w14:textId="77777777" w:rsidR="00C02D82" w:rsidRDefault="00C02D82" w:rsidP="00C02D82">
      <w:r w:rsidRPr="00611529">
        <w:rPr>
          <w:b/>
        </w:rPr>
        <w:t>Thursday:</w:t>
      </w:r>
      <w:r>
        <w:t xml:space="preserve"> </w:t>
      </w:r>
    </w:p>
    <w:p w14:paraId="1F35044D" w14:textId="77777777" w:rsidR="00C02D82" w:rsidRDefault="00C02D82" w:rsidP="00C02D82">
      <w:r>
        <w:t>Grammar Bell Ringer</w:t>
      </w:r>
    </w:p>
    <w:p w14:paraId="4FF2C17B" w14:textId="7D74F4AE" w:rsidR="009305AF" w:rsidRDefault="009305AF" w:rsidP="00C02D82">
      <w:r>
        <w:t>Continue</w:t>
      </w:r>
      <w:r w:rsidR="00BE44AC">
        <w:t xml:space="preserve"> questions from Tuesday. Review</w:t>
      </w:r>
      <w:r>
        <w:t xml:space="preserve"> how to put the questions into a flowing essay.  This is not meant to be writing individual answers.</w:t>
      </w:r>
      <w:r w:rsidR="00E3002B">
        <w:t xml:space="preserve"> </w:t>
      </w:r>
    </w:p>
    <w:p w14:paraId="2EF57EC6" w14:textId="77777777" w:rsidR="009305AF" w:rsidRDefault="009305AF" w:rsidP="00C02D82"/>
    <w:p w14:paraId="1B0D4BC5" w14:textId="77777777" w:rsidR="00C02D82" w:rsidRDefault="00C02D82" w:rsidP="00C02D82">
      <w:r>
        <w:t xml:space="preserve">Introduce </w:t>
      </w:r>
      <w:r w:rsidRPr="002614D5">
        <w:rPr>
          <w:i/>
        </w:rPr>
        <w:t>The Book Thief</w:t>
      </w:r>
    </w:p>
    <w:p w14:paraId="6820963C" w14:textId="77777777" w:rsidR="00C02D82" w:rsidRDefault="00C02D82" w:rsidP="00C02D82"/>
    <w:p w14:paraId="45307B8D" w14:textId="77777777" w:rsidR="00C02D82" w:rsidRPr="00611529" w:rsidRDefault="00C02D82" w:rsidP="00C02D82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February 28</w:t>
      </w:r>
    </w:p>
    <w:p w14:paraId="70009E72" w14:textId="77777777" w:rsidR="00C02D82" w:rsidRDefault="00C02D82" w:rsidP="00C02D82">
      <w:r w:rsidRPr="002214AF">
        <w:t xml:space="preserve">Start unit on </w:t>
      </w:r>
      <w:r w:rsidRPr="002614D5">
        <w:rPr>
          <w:i/>
        </w:rPr>
        <w:t>The Book Thief.</w:t>
      </w:r>
    </w:p>
    <w:p w14:paraId="62CB6D87" w14:textId="77777777" w:rsidR="00C02D82" w:rsidRDefault="00C02D82" w:rsidP="00C02D82">
      <w:r>
        <w:t>Read through page 80: Prologue and Book 1</w:t>
      </w:r>
    </w:p>
    <w:p w14:paraId="3135C676" w14:textId="77777777" w:rsidR="00C02D82" w:rsidRDefault="00C02D82" w:rsidP="00C02D82">
      <w:r>
        <w:t>Complete vocabulary activities and questions.</w:t>
      </w:r>
    </w:p>
    <w:p w14:paraId="770B5E5A" w14:textId="77777777" w:rsidR="00C02D82" w:rsidRDefault="00C02D82" w:rsidP="00C02D82">
      <w:r>
        <w:t>Complete the questions under literary devices and literary elements.</w:t>
      </w:r>
    </w:p>
    <w:p w14:paraId="0A2F9976" w14:textId="77777777" w:rsidR="00C02D82" w:rsidRDefault="00C02D82" w:rsidP="00C02D82">
      <w:r>
        <w:tab/>
        <w:t xml:space="preserve">DO NOT COMPLETE THE DISCUSSION QUESTIONS. WE WILL DO THOSE IN </w:t>
      </w:r>
    </w:p>
    <w:p w14:paraId="5F1EF398" w14:textId="77777777" w:rsidR="00C02D82" w:rsidRDefault="00C02D82" w:rsidP="00C02D82">
      <w:r>
        <w:tab/>
        <w:t>CLASS.  DO NOT COMPLETE THE WRITING ACTIVITY</w:t>
      </w:r>
      <w:r w:rsidR="003E6AAB">
        <w:t>.</w:t>
      </w:r>
    </w:p>
    <w:p w14:paraId="4174031B" w14:textId="77777777" w:rsidR="00C02D82" w:rsidRDefault="00C02D82" w:rsidP="00C02D82">
      <w:r>
        <w:t>Vocabulary quiz on Thursday</w:t>
      </w:r>
    </w:p>
    <w:p w14:paraId="1AA80A70" w14:textId="77777777" w:rsidR="00164916" w:rsidRDefault="00164916"/>
    <w:sectPr w:rsidR="00164916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25076"/>
    <w:multiLevelType w:val="hybridMultilevel"/>
    <w:tmpl w:val="82B4D60A"/>
    <w:lvl w:ilvl="0" w:tplc="ECEE1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82"/>
    <w:rsid w:val="00164916"/>
    <w:rsid w:val="002D4E8C"/>
    <w:rsid w:val="003E6AAB"/>
    <w:rsid w:val="00764512"/>
    <w:rsid w:val="00764681"/>
    <w:rsid w:val="009305AF"/>
    <w:rsid w:val="00B77AF0"/>
    <w:rsid w:val="00BE44AC"/>
    <w:rsid w:val="00C02D82"/>
    <w:rsid w:val="00E3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B695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5AF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5A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1129</Characters>
  <Application>Microsoft Macintosh Word</Application>
  <DocSecurity>0</DocSecurity>
  <Lines>9</Lines>
  <Paragraphs>2</Paragraphs>
  <ScaleCrop>false</ScaleCrop>
  <Company>CORE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6</cp:revision>
  <dcterms:created xsi:type="dcterms:W3CDTF">2017-02-10T20:09:00Z</dcterms:created>
  <dcterms:modified xsi:type="dcterms:W3CDTF">2017-02-20T17:44:00Z</dcterms:modified>
</cp:coreProperties>
</file>