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22DB" w14:textId="77777777" w:rsidR="00B5065B" w:rsidRPr="005735E0" w:rsidRDefault="00B5065B" w:rsidP="00B5065B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52560AA4" w14:textId="77777777" w:rsidR="00B5065B" w:rsidRDefault="00B5065B" w:rsidP="00B5065B">
      <w:pPr>
        <w:rPr>
          <w:b/>
        </w:rPr>
      </w:pPr>
      <w:r>
        <w:rPr>
          <w:b/>
        </w:rPr>
        <w:t>February 23 and 25</w:t>
      </w:r>
    </w:p>
    <w:p w14:paraId="49E322AC" w14:textId="77777777" w:rsidR="00B5065B" w:rsidRDefault="00B5065B" w:rsidP="00B5065B"/>
    <w:p w14:paraId="29B60C4F" w14:textId="77777777" w:rsidR="00B5065B" w:rsidRDefault="00B5065B" w:rsidP="00B5065B">
      <w:pPr>
        <w:rPr>
          <w:b/>
        </w:rPr>
      </w:pPr>
      <w:r>
        <w:rPr>
          <w:b/>
        </w:rPr>
        <w:t>Homework Due Tuesday, February 23</w:t>
      </w:r>
      <w:r w:rsidRPr="00914A0D">
        <w:rPr>
          <w:b/>
        </w:rPr>
        <w:t xml:space="preserve">:  </w:t>
      </w:r>
    </w:p>
    <w:p w14:paraId="4802F4C9" w14:textId="77777777" w:rsidR="00B5065B" w:rsidRDefault="00B5065B" w:rsidP="00B5065B">
      <w:r w:rsidRPr="00414AE3">
        <w:rPr>
          <w:i/>
        </w:rPr>
        <w:t xml:space="preserve">The Book Thief, </w:t>
      </w:r>
      <w:r>
        <w:t>book 4- vocabulary activities and questions.</w:t>
      </w:r>
    </w:p>
    <w:p w14:paraId="3475A4CD" w14:textId="77777777" w:rsidR="00B5065B" w:rsidRPr="00914A0D" w:rsidRDefault="00B5065B" w:rsidP="00B5065B">
      <w:pPr>
        <w:rPr>
          <w:b/>
        </w:rPr>
      </w:pPr>
    </w:p>
    <w:p w14:paraId="204027E3" w14:textId="77777777" w:rsidR="00B5065B" w:rsidRDefault="00B5065B" w:rsidP="00B5065B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5846FA04" w14:textId="77777777" w:rsidR="00B5065B" w:rsidRDefault="00B5065B" w:rsidP="00B5065B">
      <w:r>
        <w:t>Vocabulary quiz part 4</w:t>
      </w:r>
    </w:p>
    <w:p w14:paraId="35F26164" w14:textId="77777777" w:rsidR="00B5065B" w:rsidRDefault="00B5065B" w:rsidP="00B5065B">
      <w:r>
        <w:t xml:space="preserve">Ongoing discussion of </w:t>
      </w:r>
      <w:r w:rsidRPr="00B5065B">
        <w:rPr>
          <w:i/>
        </w:rPr>
        <w:t>The Book Thief</w:t>
      </w:r>
      <w:r w:rsidR="00253A4D">
        <w:rPr>
          <w:i/>
        </w:rPr>
        <w:t xml:space="preserve"> </w:t>
      </w:r>
      <w:r w:rsidR="00253A4D" w:rsidRPr="00253A4D">
        <w:t>part 4</w:t>
      </w:r>
    </w:p>
    <w:p w14:paraId="2E8F0F6C" w14:textId="77777777" w:rsidR="00B5065B" w:rsidRDefault="00B5065B" w:rsidP="00B5065B"/>
    <w:p w14:paraId="414F70C2" w14:textId="77777777" w:rsidR="00B5065B" w:rsidRDefault="00B5065B" w:rsidP="00B5065B">
      <w:r>
        <w:t>Finish up and present power points</w:t>
      </w:r>
      <w:bookmarkStart w:id="0" w:name="_GoBack"/>
      <w:bookmarkEnd w:id="0"/>
    </w:p>
    <w:p w14:paraId="1FA5AA1B" w14:textId="77777777" w:rsidR="00B5065B" w:rsidRDefault="00B5065B" w:rsidP="00B5065B">
      <w:r>
        <w:t>Venn Diagram to compare communism and fascism</w:t>
      </w:r>
    </w:p>
    <w:p w14:paraId="317B894E" w14:textId="77777777" w:rsidR="00B5065B" w:rsidRDefault="00B5065B" w:rsidP="00B5065B"/>
    <w:p w14:paraId="6B4F315A" w14:textId="77777777" w:rsidR="00B5065B" w:rsidRDefault="00B5065B" w:rsidP="00B5065B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5825367D" w14:textId="77777777" w:rsidR="00B5065B" w:rsidRDefault="00253A4D" w:rsidP="00B5065B">
      <w:proofErr w:type="spellStart"/>
      <w:r>
        <w:t>Brainpop</w:t>
      </w:r>
      <w:proofErr w:type="spellEnd"/>
      <w:r>
        <w:t>: Adolf Hitler and WWII Causes</w:t>
      </w:r>
    </w:p>
    <w:p w14:paraId="26A84FB9" w14:textId="77777777" w:rsidR="00253A4D" w:rsidRDefault="00253A4D" w:rsidP="00B5065B">
      <w:r>
        <w:tab/>
        <w:t>Activities and quizzes</w:t>
      </w:r>
    </w:p>
    <w:p w14:paraId="22073EC8" w14:textId="77777777" w:rsidR="0078377D" w:rsidRDefault="0078377D" w:rsidP="00B5065B">
      <w:r>
        <w:t>Chapter 15 history text: standards questions and crossword</w:t>
      </w:r>
    </w:p>
    <w:p w14:paraId="0B003894" w14:textId="77777777" w:rsidR="00253A4D" w:rsidRDefault="00253A4D" w:rsidP="00B5065B"/>
    <w:p w14:paraId="228748E7" w14:textId="77777777" w:rsidR="00B5065B" w:rsidRDefault="00B5065B" w:rsidP="00B5065B">
      <w:r w:rsidRPr="005A119C">
        <w:rPr>
          <w:b/>
        </w:rPr>
        <w:t xml:space="preserve">Homework: </w:t>
      </w:r>
      <w:r>
        <w:rPr>
          <w:b/>
        </w:rPr>
        <w:t>Due March 1</w:t>
      </w:r>
    </w:p>
    <w:p w14:paraId="3B04962B" w14:textId="77777777" w:rsidR="007D5B53" w:rsidRDefault="00B5065B">
      <w:proofErr w:type="gramStart"/>
      <w:r>
        <w:t>The Book</w:t>
      </w:r>
      <w:r w:rsidR="00253A4D">
        <w:t xml:space="preserve"> Thief parts 5 and 6, reading, </w:t>
      </w:r>
      <w:r>
        <w:t>vocabulary, and worksheet questions/analysis.</w:t>
      </w:r>
      <w:proofErr w:type="gramEnd"/>
    </w:p>
    <w:p w14:paraId="3A01B7B4" w14:textId="77777777" w:rsidR="00B5065B" w:rsidRDefault="00B5065B"/>
    <w:p w14:paraId="6EF14430" w14:textId="77777777" w:rsidR="00B5065B" w:rsidRDefault="00253A4D">
      <w:r>
        <w:t>History chapter 16 notes, questions and vocabulary</w:t>
      </w:r>
    </w:p>
    <w:sectPr w:rsidR="00B5065B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5076"/>
    <w:multiLevelType w:val="hybridMultilevel"/>
    <w:tmpl w:val="82B4D60A"/>
    <w:lvl w:ilvl="0" w:tplc="ECEE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B"/>
    <w:rsid w:val="00253A4D"/>
    <w:rsid w:val="0078377D"/>
    <w:rsid w:val="007D5B53"/>
    <w:rsid w:val="00B5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61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5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2016-02-22T02:22:00Z</dcterms:created>
  <dcterms:modified xsi:type="dcterms:W3CDTF">2016-02-22T03:02:00Z</dcterms:modified>
</cp:coreProperties>
</file>