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2ABC" w14:textId="77777777" w:rsidR="00294A5F" w:rsidRDefault="005E705F">
      <w:r>
        <w:t>Antigone-</w:t>
      </w:r>
    </w:p>
    <w:p w14:paraId="13D376D2" w14:textId="77777777" w:rsidR="005E705F" w:rsidRDefault="005E705F">
      <w:r>
        <w:t>Day One lecture</w:t>
      </w:r>
    </w:p>
    <w:p w14:paraId="328207F8" w14:textId="77777777" w:rsidR="005E705F" w:rsidRDefault="005E705F"/>
    <w:p w14:paraId="417878FB" w14:textId="77777777" w:rsidR="005E705F" w:rsidRDefault="005E705F">
      <w:r>
        <w:t>Greek theater:</w:t>
      </w:r>
    </w:p>
    <w:p w14:paraId="45C5FE63" w14:textId="77777777" w:rsidR="005E705F" w:rsidRDefault="005E705F" w:rsidP="005E705F">
      <w:pPr>
        <w:pStyle w:val="ListParagraph"/>
        <w:numPr>
          <w:ilvl w:val="0"/>
          <w:numId w:val="1"/>
        </w:numPr>
      </w:pPr>
      <w:proofErr w:type="gramStart"/>
      <w:r>
        <w:t>more</w:t>
      </w:r>
      <w:proofErr w:type="gramEnd"/>
      <w:r>
        <w:t xml:space="preserve"> religious than entertaining- include a great deal of ritual</w:t>
      </w:r>
    </w:p>
    <w:p w14:paraId="57BD0790" w14:textId="77777777" w:rsidR="005E705F" w:rsidRDefault="005E705F" w:rsidP="005E705F">
      <w:pPr>
        <w:pStyle w:val="ListParagraph"/>
        <w:numPr>
          <w:ilvl w:val="0"/>
          <w:numId w:val="1"/>
        </w:numPr>
      </w:pPr>
      <w:proofErr w:type="gramStart"/>
      <w:r>
        <w:t>minimum</w:t>
      </w:r>
      <w:proofErr w:type="gramEnd"/>
      <w:r>
        <w:t xml:space="preserve"> scenery</w:t>
      </w:r>
    </w:p>
    <w:p w14:paraId="09D7F2DC" w14:textId="77777777" w:rsidR="005E705F" w:rsidRDefault="005E705F" w:rsidP="005E705F">
      <w:pPr>
        <w:pStyle w:val="ListParagraph"/>
        <w:numPr>
          <w:ilvl w:val="0"/>
          <w:numId w:val="1"/>
        </w:numPr>
      </w:pPr>
      <w:proofErr w:type="gramStart"/>
      <w:r>
        <w:t>stories</w:t>
      </w:r>
      <w:proofErr w:type="gramEnd"/>
      <w:r>
        <w:t xml:space="preserve"> were well known to the audience, based on ancient legends and traditional tales- attended to see an interpretation, not hear a new story</w:t>
      </w:r>
    </w:p>
    <w:p w14:paraId="3C8CA9B4" w14:textId="77777777" w:rsidR="005E705F" w:rsidRDefault="005E705F" w:rsidP="005E705F">
      <w:pPr>
        <w:pStyle w:val="ListParagraph"/>
        <w:numPr>
          <w:ilvl w:val="0"/>
          <w:numId w:val="1"/>
        </w:numPr>
      </w:pPr>
      <w:proofErr w:type="gramStart"/>
      <w:r>
        <w:t>tragedies</w:t>
      </w:r>
      <w:proofErr w:type="gramEnd"/>
      <w:r>
        <w:t xml:space="preserve"> were celebrations of the god Dionysus</w:t>
      </w:r>
      <w:r w:rsidR="00ED3B78">
        <w:t xml:space="preserve"> (god of wine and fertility)</w:t>
      </w:r>
      <w:r>
        <w:t xml:space="preserve"> and the theater was a temple</w:t>
      </w:r>
      <w:r w:rsidR="00ED3B78">
        <w:t>. Dionysius died each winter and was reborn each spring.</w:t>
      </w:r>
    </w:p>
    <w:p w14:paraId="7B5738AD" w14:textId="77777777" w:rsidR="005E705F" w:rsidRDefault="005E705F" w:rsidP="005E705F">
      <w:pPr>
        <w:pStyle w:val="ListParagraph"/>
        <w:numPr>
          <w:ilvl w:val="0"/>
          <w:numId w:val="1"/>
        </w:numPr>
      </w:pPr>
      <w:proofErr w:type="gramStart"/>
      <w:r>
        <w:t>in</w:t>
      </w:r>
      <w:proofErr w:type="gramEnd"/>
      <w:r>
        <w:t xml:space="preserve"> the spring, a festival was held- 5 plays performed daily for 3 days. The best received a wreath of ivy</w:t>
      </w:r>
    </w:p>
    <w:p w14:paraId="5C264054" w14:textId="77777777" w:rsidR="005E705F" w:rsidRDefault="005E705F" w:rsidP="005E705F">
      <w:pPr>
        <w:pStyle w:val="ListParagraph"/>
        <w:numPr>
          <w:ilvl w:val="0"/>
          <w:numId w:val="1"/>
        </w:numPr>
      </w:pPr>
      <w:proofErr w:type="gramStart"/>
      <w:r>
        <w:t>performances</w:t>
      </w:r>
      <w:proofErr w:type="gramEnd"/>
      <w:r>
        <w:t xml:space="preserve"> were vivid and exciting, colorful, though violence occurred offstage</w:t>
      </w:r>
      <w:r w:rsidR="00ED3B78">
        <w:t xml:space="preserve">. </w:t>
      </w:r>
    </w:p>
    <w:p w14:paraId="427EBD8B" w14:textId="77777777" w:rsidR="00ED3B78" w:rsidRDefault="00ED3B78" w:rsidP="005E705F">
      <w:pPr>
        <w:pStyle w:val="ListParagraph"/>
        <w:numPr>
          <w:ilvl w:val="0"/>
          <w:numId w:val="1"/>
        </w:numPr>
      </w:pPr>
      <w:r>
        <w:t>The messenger explained what has happened offstage</w:t>
      </w:r>
    </w:p>
    <w:p w14:paraId="133A4DF9" w14:textId="77777777" w:rsidR="005E705F" w:rsidRDefault="005E705F" w:rsidP="005E705F"/>
    <w:p w14:paraId="3ECE0015" w14:textId="77777777" w:rsidR="00830C8C" w:rsidRDefault="00830C8C" w:rsidP="005E705F">
      <w:r>
        <w:t>Review the pedigree of Antigone’s family</w:t>
      </w:r>
    </w:p>
    <w:p w14:paraId="7FE5E910" w14:textId="77777777" w:rsidR="00830C8C" w:rsidRDefault="00830C8C" w:rsidP="005E705F"/>
    <w:p w14:paraId="322AF6EF" w14:textId="77777777" w:rsidR="005E705F" w:rsidRDefault="005E705F" w:rsidP="005E705F">
      <w:r>
        <w:t>Review legend of Oedipus</w:t>
      </w:r>
    </w:p>
    <w:p w14:paraId="35500CDC" w14:textId="77777777" w:rsidR="005E705F" w:rsidRDefault="005E705F" w:rsidP="005E705F">
      <w:pPr>
        <w:pStyle w:val="ListParagraph"/>
        <w:numPr>
          <w:ilvl w:val="0"/>
          <w:numId w:val="1"/>
        </w:numPr>
      </w:pPr>
      <w:r>
        <w:t>Gods control lives, can do good or bad</w:t>
      </w:r>
    </w:p>
    <w:p w14:paraId="385D41CE" w14:textId="358E2A7D" w:rsidR="00E7532F" w:rsidRDefault="00E7532F" w:rsidP="005E705F">
      <w:pPr>
        <w:pStyle w:val="ListParagraph"/>
        <w:numPr>
          <w:ilvl w:val="0"/>
          <w:numId w:val="1"/>
        </w:numPr>
      </w:pPr>
      <w:r>
        <w:t>Believed in fate. A curse could haunt a family for generations.</w:t>
      </w:r>
    </w:p>
    <w:p w14:paraId="5B0A2C30" w14:textId="77777777" w:rsidR="005E705F" w:rsidRDefault="005E705F" w:rsidP="005E705F">
      <w:pPr>
        <w:pStyle w:val="ListParagraph"/>
        <w:numPr>
          <w:ilvl w:val="0"/>
          <w:numId w:val="1"/>
        </w:numPr>
      </w:pPr>
      <w:r>
        <w:t>Believed in oracles- people who could predict future events</w:t>
      </w:r>
    </w:p>
    <w:p w14:paraId="304E063B" w14:textId="77777777" w:rsidR="005E705F" w:rsidRDefault="005E705F" w:rsidP="005E705F"/>
    <w:p w14:paraId="3C51C247" w14:textId="77777777" w:rsidR="005E705F" w:rsidRDefault="005E705F" w:rsidP="005E705F">
      <w:pPr>
        <w:pStyle w:val="ListParagraph"/>
        <w:numPr>
          <w:ilvl w:val="0"/>
          <w:numId w:val="1"/>
        </w:numPr>
      </w:pPr>
      <w:proofErr w:type="gramStart"/>
      <w:r>
        <w:t>it</w:t>
      </w:r>
      <w:proofErr w:type="gramEnd"/>
      <w:r>
        <w:t xml:space="preserve"> was predicted that Oedipus would kill his father and marry his mother, so he was abandoned by his parents and then found and adopted by </w:t>
      </w:r>
      <w:proofErr w:type="spellStart"/>
      <w:r>
        <w:t>Polybus</w:t>
      </w:r>
      <w:proofErr w:type="spellEnd"/>
      <w:r>
        <w:t>.</w:t>
      </w:r>
    </w:p>
    <w:p w14:paraId="2796E427" w14:textId="77777777" w:rsidR="005E705F" w:rsidRDefault="005E705F" w:rsidP="005E705F"/>
    <w:p w14:paraId="62BB7525" w14:textId="77777777" w:rsidR="005E705F" w:rsidRDefault="005E705F" w:rsidP="005E705F">
      <w:pPr>
        <w:pStyle w:val="ListParagraph"/>
        <w:numPr>
          <w:ilvl w:val="0"/>
          <w:numId w:val="1"/>
        </w:numPr>
      </w:pPr>
      <w:r>
        <w:t xml:space="preserve">When Oedipus heard the prophecy, he attempted to protect the people he believed to be his parents by leaving. He met his father and killed him, not knowing is identity. </w:t>
      </w:r>
    </w:p>
    <w:p w14:paraId="4C8A097F" w14:textId="77777777" w:rsidR="005E705F" w:rsidRDefault="005E705F" w:rsidP="005E705F"/>
    <w:p w14:paraId="669B2D0B" w14:textId="07468B5E" w:rsidR="00830C8C" w:rsidRDefault="005E705F" w:rsidP="00830C8C">
      <w:pPr>
        <w:pStyle w:val="ListParagraph"/>
        <w:numPr>
          <w:ilvl w:val="0"/>
          <w:numId w:val="1"/>
        </w:numPr>
      </w:pPr>
      <w:r>
        <w:t>Oedipus answered a ri</w:t>
      </w:r>
      <w:r w:rsidR="00830C8C">
        <w:t xml:space="preserve">ddle that “won” him the thrown of Thebes and then married </w:t>
      </w:r>
      <w:r w:rsidR="00E7532F">
        <w:t xml:space="preserve">queen </w:t>
      </w:r>
      <w:proofErr w:type="spellStart"/>
      <w:r w:rsidR="00830C8C">
        <w:t>Jocasta</w:t>
      </w:r>
      <w:proofErr w:type="spellEnd"/>
      <w:r w:rsidR="00830C8C">
        <w:t>, again not knowing who she was.</w:t>
      </w:r>
    </w:p>
    <w:p w14:paraId="6A1BEC04" w14:textId="77777777" w:rsidR="00830C8C" w:rsidRDefault="00830C8C" w:rsidP="00830C8C"/>
    <w:p w14:paraId="4C3A3A4E" w14:textId="77777777" w:rsidR="00830C8C" w:rsidRDefault="00830C8C" w:rsidP="00830C8C">
      <w:pPr>
        <w:pStyle w:val="ListParagraph"/>
        <w:numPr>
          <w:ilvl w:val="0"/>
          <w:numId w:val="1"/>
        </w:numPr>
      </w:pPr>
      <w:r>
        <w:t>The prophecy had come true.  Oedipus takes out his own eyes as punishment when he realizes what he has done.  Two of Oedipus’s sons died at each other’s hands. This is where the story of Antigone begins.</w:t>
      </w:r>
    </w:p>
    <w:p w14:paraId="70DBAEE8" w14:textId="77777777" w:rsidR="00ED3B78" w:rsidRDefault="00ED3B78" w:rsidP="00ED3B78"/>
    <w:p w14:paraId="36D1DBB0" w14:textId="77777777" w:rsidR="00ED3B78" w:rsidRDefault="00ED3B78" w:rsidP="00ED3B78">
      <w:r>
        <w:t>Key vocabulary:</w:t>
      </w:r>
    </w:p>
    <w:p w14:paraId="2BE5CDE0" w14:textId="77777777" w:rsidR="00ED3B78" w:rsidRDefault="00ED3B78" w:rsidP="00ED3B78">
      <w:pPr>
        <w:pStyle w:val="ListParagraph"/>
        <w:numPr>
          <w:ilvl w:val="0"/>
          <w:numId w:val="1"/>
        </w:numPr>
      </w:pPr>
      <w:proofErr w:type="gramStart"/>
      <w:r>
        <w:t>hypocrite</w:t>
      </w:r>
      <w:proofErr w:type="gramEnd"/>
      <w:r>
        <w:t>: derived from the word for actor because the actor played a role or deceived an audience.</w:t>
      </w:r>
    </w:p>
    <w:p w14:paraId="2A17C32C" w14:textId="77777777" w:rsidR="00ED3B78" w:rsidRDefault="00ED3B78" w:rsidP="00ED3B78">
      <w:pPr>
        <w:pStyle w:val="ListParagraph"/>
        <w:numPr>
          <w:ilvl w:val="0"/>
          <w:numId w:val="1"/>
        </w:numPr>
      </w:pPr>
      <w:r>
        <w:t>Three actors- played all characters</w:t>
      </w:r>
    </w:p>
    <w:p w14:paraId="6CA73CAF" w14:textId="77777777" w:rsidR="00ED3B78" w:rsidRDefault="00ED3B78" w:rsidP="00ED3B78">
      <w:pPr>
        <w:pStyle w:val="ListParagraph"/>
        <w:numPr>
          <w:ilvl w:val="1"/>
          <w:numId w:val="1"/>
        </w:numPr>
      </w:pPr>
      <w:r>
        <w:t>Protagonist: first actor, played multiple roles</w:t>
      </w:r>
    </w:p>
    <w:p w14:paraId="66CFED46" w14:textId="77777777" w:rsidR="00ED3B78" w:rsidRDefault="00ED3B78" w:rsidP="00ED3B78">
      <w:pPr>
        <w:pStyle w:val="ListParagraph"/>
        <w:numPr>
          <w:ilvl w:val="1"/>
          <w:numId w:val="1"/>
        </w:numPr>
      </w:pPr>
      <w:proofErr w:type="spellStart"/>
      <w:r>
        <w:t>Deuteragonist</w:t>
      </w:r>
      <w:proofErr w:type="spellEnd"/>
      <w:r>
        <w:t>: second actor</w:t>
      </w:r>
    </w:p>
    <w:p w14:paraId="51CE7F41" w14:textId="77777777" w:rsidR="00ED3B78" w:rsidRDefault="00ED3B78" w:rsidP="00ED3B78">
      <w:pPr>
        <w:pStyle w:val="ListParagraph"/>
        <w:numPr>
          <w:ilvl w:val="1"/>
          <w:numId w:val="1"/>
        </w:numPr>
      </w:pPr>
      <w:proofErr w:type="spellStart"/>
      <w:r>
        <w:lastRenderedPageBreak/>
        <w:t>Tritagonist</w:t>
      </w:r>
      <w:proofErr w:type="spellEnd"/>
      <w:r>
        <w:t>: third actor</w:t>
      </w:r>
    </w:p>
    <w:p w14:paraId="79F4BEDF" w14:textId="77777777" w:rsidR="00ED3B78" w:rsidRDefault="00ED3B78" w:rsidP="00ED3B78">
      <w:pPr>
        <w:pStyle w:val="ListParagraph"/>
        <w:numPr>
          <w:ilvl w:val="0"/>
          <w:numId w:val="1"/>
        </w:numPr>
      </w:pPr>
      <w:r>
        <w:t>Could have many extras on stage who did not speak</w:t>
      </w:r>
    </w:p>
    <w:p w14:paraId="3D4B5E2F" w14:textId="77777777" w:rsidR="00ED3B78" w:rsidRDefault="00ED3B78" w:rsidP="00ED3B78">
      <w:pPr>
        <w:pStyle w:val="ListParagraph"/>
        <w:numPr>
          <w:ilvl w:val="0"/>
          <w:numId w:val="1"/>
        </w:numPr>
      </w:pPr>
      <w:r>
        <w:t>All roles were played by men</w:t>
      </w:r>
    </w:p>
    <w:p w14:paraId="0F68FD94" w14:textId="77777777" w:rsidR="00ED3B78" w:rsidRDefault="00ED3B78" w:rsidP="00ED3B78">
      <w:pPr>
        <w:pStyle w:val="ListParagraph"/>
        <w:numPr>
          <w:ilvl w:val="0"/>
          <w:numId w:val="1"/>
        </w:numPr>
      </w:pPr>
      <w:r>
        <w:t>Masks helped define the characters as male/female, young/old, grief-stricken or hopeful</w:t>
      </w:r>
    </w:p>
    <w:p w14:paraId="49D4DBB3" w14:textId="77777777" w:rsidR="00ED3B78" w:rsidRDefault="00ED3B78" w:rsidP="00ED3B78">
      <w:r>
        <w:t>Structure:</w:t>
      </w:r>
    </w:p>
    <w:p w14:paraId="05FD4011" w14:textId="77777777" w:rsidR="00ED3B78" w:rsidRDefault="00ED3B78" w:rsidP="00ED3B78">
      <w:pPr>
        <w:pStyle w:val="ListParagraph"/>
        <w:numPr>
          <w:ilvl w:val="0"/>
          <w:numId w:val="1"/>
        </w:numPr>
      </w:pPr>
      <w:proofErr w:type="gramStart"/>
      <w:r>
        <w:t>opens</w:t>
      </w:r>
      <w:proofErr w:type="gramEnd"/>
      <w:r>
        <w:t xml:space="preserve"> with a prologue- introduction of the conflict. Might include a monologue of needed background information</w:t>
      </w:r>
    </w:p>
    <w:p w14:paraId="5F8F7E14" w14:textId="77777777" w:rsidR="00ED3B78" w:rsidRDefault="00ED3B78" w:rsidP="00ED3B78">
      <w:pPr>
        <w:pStyle w:val="ListParagraph"/>
        <w:numPr>
          <w:ilvl w:val="0"/>
          <w:numId w:val="1"/>
        </w:numPr>
      </w:pPr>
      <w:proofErr w:type="gramStart"/>
      <w:r>
        <w:t>followed</w:t>
      </w:r>
      <w:proofErr w:type="gramEnd"/>
      <w:r>
        <w:t xml:space="preserve"> by the </w:t>
      </w:r>
      <w:proofErr w:type="spellStart"/>
      <w:r>
        <w:t>parados</w:t>
      </w:r>
      <w:proofErr w:type="spellEnd"/>
      <w:r>
        <w:t>- entrance of the chorus</w:t>
      </w:r>
      <w:r>
        <w:tab/>
      </w:r>
    </w:p>
    <w:p w14:paraId="1EE49E0F" w14:textId="77777777" w:rsidR="00ED3B78" w:rsidRDefault="00ED3B78" w:rsidP="00ED3B78">
      <w:pPr>
        <w:pStyle w:val="ListParagraph"/>
        <w:numPr>
          <w:ilvl w:val="1"/>
          <w:numId w:val="1"/>
        </w:numPr>
      </w:pPr>
      <w:proofErr w:type="gramStart"/>
      <w:r>
        <w:t>the</w:t>
      </w:r>
      <w:proofErr w:type="gramEnd"/>
      <w:r>
        <w:t xml:space="preserve"> choral ode helps the theme develop and comments on action. Can even interact with characters.</w:t>
      </w:r>
    </w:p>
    <w:p w14:paraId="2A00BC6D" w14:textId="6F2552F5" w:rsidR="00E7532F" w:rsidRDefault="00ED3B78" w:rsidP="00ED3B78">
      <w:pPr>
        <w:pStyle w:val="ListParagraph"/>
        <w:numPr>
          <w:ilvl w:val="1"/>
          <w:numId w:val="1"/>
        </w:numPr>
      </w:pPr>
      <w:proofErr w:type="gramStart"/>
      <w:r>
        <w:t>odes</w:t>
      </w:r>
      <w:proofErr w:type="gramEnd"/>
      <w:r>
        <w:t xml:space="preserve"> and action alternate</w:t>
      </w:r>
    </w:p>
    <w:p w14:paraId="05EC7AB1" w14:textId="16DCECDE" w:rsidR="00E7532F" w:rsidRDefault="00E7532F" w:rsidP="00ED3B78">
      <w:pPr>
        <w:pStyle w:val="ListParagraph"/>
        <w:numPr>
          <w:ilvl w:val="0"/>
          <w:numId w:val="1"/>
        </w:numPr>
      </w:pPr>
      <w:proofErr w:type="gramStart"/>
      <w:r>
        <w:t>episodes</w:t>
      </w:r>
      <w:proofErr w:type="gramEnd"/>
      <w:r w:rsidR="0087147C">
        <w:t xml:space="preserve"> are the action or dramatic scenes</w:t>
      </w:r>
    </w:p>
    <w:p w14:paraId="15179D9B" w14:textId="77777777" w:rsidR="00ED3B78" w:rsidRDefault="00ED3B78" w:rsidP="00ED3B78">
      <w:pPr>
        <w:pStyle w:val="ListParagraph"/>
        <w:numPr>
          <w:ilvl w:val="0"/>
          <w:numId w:val="1"/>
        </w:numPr>
      </w:pPr>
      <w:proofErr w:type="gramStart"/>
      <w:r>
        <w:t>final</w:t>
      </w:r>
      <w:proofErr w:type="gramEnd"/>
      <w:r>
        <w:t xml:space="preserve"> scene is the exodus</w:t>
      </w:r>
    </w:p>
    <w:p w14:paraId="46060C4A" w14:textId="77777777" w:rsidR="00ED3B78" w:rsidRDefault="00ED3B78" w:rsidP="00ED3B78"/>
    <w:p w14:paraId="3477C236" w14:textId="5F5F6C39" w:rsidR="0087147C" w:rsidRDefault="0087147C" w:rsidP="00ED3B78">
      <w:r>
        <w:t>prologue</w:t>
      </w:r>
      <w:r>
        <w:sym w:font="Wingdings" w:char="F0E0"/>
      </w:r>
      <w:proofErr w:type="spellStart"/>
      <w:r>
        <w:t>parados</w:t>
      </w:r>
      <w:proofErr w:type="spellEnd"/>
      <w:r>
        <w:sym w:font="Wingdings" w:char="F0E0"/>
      </w:r>
      <w:r>
        <w:t xml:space="preserve">alternating episodes and odes  (5) </w:t>
      </w:r>
      <w:r>
        <w:sym w:font="Wingdings" w:char="F0E0"/>
      </w:r>
      <w:r>
        <w:t>exodos</w:t>
      </w:r>
      <w:bookmarkStart w:id="0" w:name="_GoBack"/>
      <w:bookmarkEnd w:id="0"/>
    </w:p>
    <w:p w14:paraId="71124992" w14:textId="77777777" w:rsidR="00ED3B78" w:rsidRDefault="00ED3B78" w:rsidP="00ED3B78">
      <w:proofErr w:type="gramStart"/>
      <w:r>
        <w:t>function</w:t>
      </w:r>
      <w:proofErr w:type="gramEnd"/>
      <w:r>
        <w:t xml:space="preserve"> of the chorus:</w:t>
      </w:r>
    </w:p>
    <w:p w14:paraId="659D6C4F" w14:textId="77777777" w:rsidR="00ED3B78" w:rsidRDefault="00ED3B78" w:rsidP="00ED3B78">
      <w:pPr>
        <w:pStyle w:val="ListParagraph"/>
        <w:numPr>
          <w:ilvl w:val="0"/>
          <w:numId w:val="1"/>
        </w:numPr>
      </w:pPr>
      <w:proofErr w:type="gramStart"/>
      <w:r>
        <w:t>set</w:t>
      </w:r>
      <w:proofErr w:type="gramEnd"/>
      <w:r>
        <w:t xml:space="preserve"> the mood and express the theme</w:t>
      </w:r>
    </w:p>
    <w:p w14:paraId="6350FFB8" w14:textId="77777777" w:rsidR="00ED3B78" w:rsidRDefault="00ED3B78" w:rsidP="00ED3B78">
      <w:pPr>
        <w:pStyle w:val="ListParagraph"/>
        <w:numPr>
          <w:ilvl w:val="0"/>
          <w:numId w:val="1"/>
        </w:numPr>
      </w:pPr>
      <w:proofErr w:type="gramStart"/>
      <w:r>
        <w:t>add</w:t>
      </w:r>
      <w:proofErr w:type="gramEnd"/>
      <w:r>
        <w:t xml:space="preserve"> song and dance </w:t>
      </w:r>
    </w:p>
    <w:p w14:paraId="356F1AB3" w14:textId="77777777" w:rsidR="00ED3B78" w:rsidRDefault="00ED3B78" w:rsidP="00ED3B78">
      <w:pPr>
        <w:pStyle w:val="ListParagraph"/>
        <w:numPr>
          <w:ilvl w:val="0"/>
          <w:numId w:val="1"/>
        </w:numPr>
      </w:pPr>
      <w:proofErr w:type="gramStart"/>
      <w:r>
        <w:t>give</w:t>
      </w:r>
      <w:proofErr w:type="gramEnd"/>
      <w:r>
        <w:t xml:space="preserve"> background information</w:t>
      </w:r>
    </w:p>
    <w:p w14:paraId="02600B3D" w14:textId="77777777" w:rsidR="00ED3B78" w:rsidRDefault="00ED3B78" w:rsidP="00ED3B78">
      <w:pPr>
        <w:pStyle w:val="ListParagraph"/>
        <w:numPr>
          <w:ilvl w:val="0"/>
          <w:numId w:val="1"/>
        </w:numPr>
      </w:pPr>
      <w:proofErr w:type="gramStart"/>
      <w:r>
        <w:t>divide</w:t>
      </w:r>
      <w:proofErr w:type="gramEnd"/>
      <w:r>
        <w:t xml:space="preserve"> action and reflect on events</w:t>
      </w:r>
    </w:p>
    <w:p w14:paraId="399BDE34" w14:textId="77777777" w:rsidR="00ED3B78" w:rsidRDefault="00ED3B78" w:rsidP="00ED3B78">
      <w:pPr>
        <w:pStyle w:val="ListParagraph"/>
        <w:numPr>
          <w:ilvl w:val="0"/>
          <w:numId w:val="1"/>
        </w:numPr>
      </w:pPr>
      <w:proofErr w:type="gramStart"/>
      <w:r>
        <w:t>question</w:t>
      </w:r>
      <w:proofErr w:type="gramEnd"/>
      <w:r>
        <w:t>, advise and express opinion</w:t>
      </w:r>
    </w:p>
    <w:sectPr w:rsidR="00ED3B78"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7E47"/>
    <w:multiLevelType w:val="hybridMultilevel"/>
    <w:tmpl w:val="64F0C640"/>
    <w:lvl w:ilvl="0" w:tplc="08563B2C">
      <w:start w:val="1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5F"/>
    <w:rsid w:val="00294A5F"/>
    <w:rsid w:val="005E705F"/>
    <w:rsid w:val="00764681"/>
    <w:rsid w:val="00830C8C"/>
    <w:rsid w:val="0087147C"/>
    <w:rsid w:val="00E7532F"/>
    <w:rsid w:val="00ED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B4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384</Words>
  <Characters>2195</Characters>
  <Application>Microsoft Macintosh Word</Application>
  <DocSecurity>0</DocSecurity>
  <Lines>18</Lines>
  <Paragraphs>5</Paragraphs>
  <ScaleCrop>false</ScaleCrop>
  <Company>CORE</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3</cp:revision>
  <dcterms:created xsi:type="dcterms:W3CDTF">2017-12-21T06:02:00Z</dcterms:created>
  <dcterms:modified xsi:type="dcterms:W3CDTF">2017-12-21T07:00:00Z</dcterms:modified>
</cp:coreProperties>
</file>